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 w:ascii="微软雅黑" w:hAnsi="微软雅黑" w:eastAsia="微软雅黑" w:cs="微软雅黑"/>
          <w:b/>
          <w:bCs w:val="0"/>
          <w:sz w:val="44"/>
          <w:szCs w:val="4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 w:val="0"/>
          <w:sz w:val="44"/>
          <w:szCs w:val="44"/>
          <w:lang w:val="en-US" w:eastAsia="zh-CN"/>
        </w:rPr>
        <w:t>京东钢琴-搜索引擎作业实验报告</w:t>
      </w:r>
    </w:p>
    <w:p>
      <w:pPr>
        <w:bidi w:val="0"/>
        <w:ind w:left="2520" w:leftChars="0" w:firstLine="420" w:firstLineChars="0"/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姓名:吴永麒</w:t>
      </w:r>
    </w:p>
    <w:p>
      <w:pPr>
        <w:bidi w:val="0"/>
        <w:ind w:left="2520" w:leftChars="0" w:firstLine="420" w:firstLineChars="0"/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学号:20200739020</w:t>
      </w:r>
    </w:p>
    <w:p>
      <w:pPr>
        <w:pStyle w:val="3"/>
        <w:bidi w:val="0"/>
        <w:jc w:val="left"/>
        <w:outlineLvl w:val="0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前言：『音乐是比一切智慧、一切哲学更高的启示。』——贝多芬</w:t>
      </w:r>
    </w:p>
    <w:p>
      <w:pPr>
        <w:ind w:firstLine="420" w:firstLineChars="200"/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我很喜欢贝多芬的这句名言，也在一点点的践行着崇高的“启示”，也是因此实验选题是和音乐有关的-钢琴。</w:t>
      </w:r>
    </w:p>
    <w:p>
      <w:pPr>
        <w:ind w:firstLine="420"/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我做的是一个用scrapy爬虫爬取京东上有关钢琴的主流商品信息并存储为本地文件，然后利用pyecharts可视化探究热门钢琴的品牌分布的一个项目。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实验目的: </w:t>
      </w: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爬取京东上有关主流钢琴信息并探究热门钢琴的品牌分布。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实验原理: </w:t>
      </w: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scrapy爬虫，python，xpath，json,jsonpath,文件读写，urllib,pyecharts可视化</w:t>
      </w:r>
    </w:p>
    <w:p>
      <w:pPr>
        <w:pStyle w:val="3"/>
        <w:bidi w:val="0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 xml:space="preserve">实验步骤: </w:t>
      </w: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实验步骤具体分为四个部分：01 环境配置说明，02 scrapy数据爬取部分，03 网页分析，04 pyecharts可视化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项目目录结构(下面有一个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venv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的虚拟环境目录,这个目录</w:t>
      </w:r>
      <w:bookmarkStart w:id="0" w:name="_GoBack"/>
      <w:bookmarkEnd w:id="0"/>
      <w:r>
        <w:rPr>
          <w:rFonts w:hint="eastAsia"/>
          <w:lang w:val="en-US" w:eastAsia="zh-CN"/>
        </w:rPr>
        <w:t>可以不用管的O(∩_∩)O):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130040" cy="3489960"/>
                  <wp:effectExtent l="0" t="0" r="0" b="0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0040" cy="3489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注意事项(如下截图笔记有详细图文说明,老师可以点击图片放大查看^_^):</w:t>
      </w:r>
    </w:p>
    <w:p>
      <w:pPr>
        <w:rPr>
          <w:rFonts w:hint="eastAsia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2433955"/>
                  <wp:effectExtent l="0" t="0" r="0" b="4445"/>
                  <wp:docPr id="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433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环境配置</w:t>
      </w:r>
    </w:p>
    <w:p>
      <w:pPr>
        <w:pStyle w:val="3"/>
        <w:numPr>
          <w:ilvl w:val="0"/>
          <w:numId w:val="0"/>
        </w:numPr>
        <w:bidi w:val="0"/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（Tip：以下环境是我运行时候的环境配置，老师测试的时候是可以不必要按照这个要求来进行测试的O(∩_∩)O ）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操作系统：Windows 10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内存配置：16G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运行环境：PyCharm 2021.3.3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PyCharm编码设置（如下截图笔记有具体图文说明，图太小看不清的话可以放大看的）：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1"/>
                <w:szCs w:val="21"/>
              </w:rPr>
              <w:drawing>
                <wp:inline distT="0" distB="0" distL="114300" distR="114300">
                  <wp:extent cx="5266690" cy="2962910"/>
                  <wp:effectExtent l="0" t="0" r="6350" b="889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bidi w:val="0"/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二、scrapy数据爬取部分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版本：</w:t>
      </w:r>
    </w:p>
    <w:p>
      <w:pPr>
        <w:bidi w:val="0"/>
        <w:ind w:firstLine="438" w:firstLineChars="0"/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scrapy版本：2.6.3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主要步骤：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1.0 创建scrapy项目（如下截图）：scrapy startproject jd_piano 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1"/>
                <w:szCs w:val="21"/>
              </w:rPr>
              <w:drawing>
                <wp:inline distT="0" distB="0" distL="114300" distR="114300">
                  <wp:extent cx="5274310" cy="2005330"/>
                  <wp:effectExtent l="0" t="0" r="13970" b="635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05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 创建完毕之后按照提示进入到spiders目录（如下截图）：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7"/>
              <w:bidi w:val="0"/>
              <w:rPr>
                <w:rFonts w:hint="eastAsia" w:ascii="微软雅黑" w:hAnsi="微软雅黑" w:eastAsia="微软雅黑" w:cs="微软雅黑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1"/>
                <w:szCs w:val="21"/>
              </w:rPr>
              <w:drawing>
                <wp:inline distT="0" distB="0" distL="114300" distR="114300">
                  <wp:extent cx="5269865" cy="1423670"/>
                  <wp:effectExtent l="0" t="0" r="3175" b="889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423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3.0 之后执行爬虫项目生成命令： 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1"/>
                <w:szCs w:val="21"/>
              </w:rPr>
              <w:drawing>
                <wp:inline distT="0" distB="0" distL="114300" distR="114300">
                  <wp:extent cx="5273675" cy="1191260"/>
                  <wp:effectExtent l="0" t="0" r="14605" b="1270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191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tabs>
          <w:tab w:val="left" w:pos="580"/>
        </w:tabs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</w:rPr>
      </w:pPr>
    </w:p>
    <w:p>
      <w:pPr>
        <w:tabs>
          <w:tab w:val="left" w:pos="580"/>
        </w:tabs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</w:rPr>
      </w:pP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4.0 之后是需要到setting文件注释掉这个机器人协议：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tabs>
                <w:tab w:val="left" w:pos="580"/>
              </w:tabs>
              <w:jc w:val="left"/>
              <w:rPr>
                <w:rFonts w:hint="eastAsia" w:ascii="微软雅黑" w:hAnsi="微软雅黑" w:eastAsia="微软雅黑" w:cs="微软雅黑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1"/>
                <w:szCs w:val="21"/>
              </w:rPr>
              <w:drawing>
                <wp:inline distT="0" distB="0" distL="114300" distR="114300">
                  <wp:extent cx="5265420" cy="2545080"/>
                  <wp:effectExtent l="0" t="0" r="762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54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tabs>
          <w:tab w:val="left" w:pos="580"/>
        </w:tabs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</w:rPr>
      </w:pP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5.0 测试运行爬虫程序（下图有具体的截图笔记图文说明）：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1"/>
                <w:szCs w:val="21"/>
              </w:rPr>
              <w:drawing>
                <wp:inline distT="0" distB="0" distL="114300" distR="114300">
                  <wp:extent cx="5266690" cy="2962910"/>
                  <wp:effectExtent l="0" t="0" r="6350" b="889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tabs>
          <w:tab w:val="left" w:pos="580"/>
        </w:tabs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</w:rPr>
      </w:pPr>
    </w:p>
    <w:p>
      <w:pPr>
        <w:tabs>
          <w:tab w:val="left" w:pos="580"/>
        </w:tabs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</w:rPr>
      </w:pP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6.0 成功运行的话会打印这几行语句的：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tabs>
                <w:tab w:val="left" w:pos="580"/>
              </w:tabs>
              <w:jc w:val="left"/>
              <w:rPr>
                <w:rFonts w:hint="eastAsia" w:ascii="微软雅黑" w:hAnsi="微软雅黑" w:eastAsia="微软雅黑" w:cs="微软雅黑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1"/>
                <w:szCs w:val="21"/>
              </w:rPr>
              <w:drawing>
                <wp:inline distT="0" distB="0" distL="114300" distR="114300">
                  <wp:extent cx="5266690" cy="2962910"/>
                  <wp:effectExtent l="0" t="0" r="6350" b="889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tabs>
          <w:tab w:val="left" w:pos="580"/>
        </w:tabs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</w:rPr>
      </w:pPr>
    </w:p>
    <w:p>
      <w:pPr>
        <w:tabs>
          <w:tab w:val="left" w:pos="580"/>
        </w:tabs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至此，scrapy项目初始化搭建完成。下面开始对我们爬取的网页进行观察解析。</w:t>
      </w:r>
    </w:p>
    <w:p>
      <w:pPr>
        <w:tabs>
          <w:tab w:val="left" w:pos="580"/>
        </w:tabs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三、网页分析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1.0首先进入到京东官网，然后在分类栏找到乐器-&gt;钢琴分类。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 改为按照评论数排序，因为需要找的是主流的钢琴，所以评论数太少的就不需要了。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微软雅黑" w:hAnsi="微软雅黑" w:eastAsia="微软雅黑" w:cs="微软雅黑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1"/>
                <w:szCs w:val="21"/>
              </w:rPr>
              <w:drawing>
                <wp:inline distT="0" distB="0" distL="114300" distR="114300">
                  <wp:extent cx="5267960" cy="2703830"/>
                  <wp:effectExtent l="0" t="0" r="5080" b="889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703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tabs>
          <w:tab w:val="left" w:pos="580"/>
        </w:tabs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3.0 F12打开控制台，刷新，找到Type为xhr（ajax请求），并且名为list相关的文件: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/>
                <w:sz w:val="21"/>
                <w:szCs w:val="21"/>
              </w:rPr>
              <w:drawing>
                <wp:inline distT="0" distB="0" distL="114300" distR="114300">
                  <wp:extent cx="5266690" cy="2962910"/>
                  <wp:effectExtent l="0" t="0" r="6350" b="889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tabs>
          <w:tab w:val="left" w:pos="580"/>
        </w:tabs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4.0 查看所选中的内容是否对应（如下截图笔记有具体的图文说明）：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962910"/>
                  <wp:effectExtent l="0" t="0" r="6350" b="889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tabs>
          <w:tab w:val="left" w:pos="580"/>
        </w:tabs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5.0 提取出来第一页的请求地址（如下截图笔记）：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tabs>
                <w:tab w:val="left" w:pos="580"/>
              </w:tabs>
              <w:jc w:val="left"/>
              <w:rPr>
                <w:rFonts w:hint="eastAsia" w:ascii="微软雅黑" w:hAnsi="微软雅黑" w:eastAsia="微软雅黑" w:cs="微软雅黑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962910"/>
                  <wp:effectExtent l="0" t="0" r="6350" b="889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tabs>
          <w:tab w:val="left" w:pos="580"/>
        </w:tabs>
        <w:jc w:val="left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</w:p>
    <w:p>
      <w:pPr>
        <w:tabs>
          <w:tab w:val="left" w:pos="580"/>
        </w:tabs>
        <w:jc w:val="left"/>
      </w:pPr>
    </w:p>
    <w:p>
      <w:pPr>
        <w:tabs>
          <w:tab w:val="left" w:pos="580"/>
        </w:tabs>
        <w:jc w:val="left"/>
      </w:pP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6.0 依此类推，找出12页的数据：</w:t>
      </w:r>
    </w:p>
    <w:p>
      <w:pPr>
        <w:tabs>
          <w:tab w:val="left" w:pos="580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第一页：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"https://list.jd.com/listNew.php?cat=6233%2C18615%2C18686&amp;psort=4&amp;click=0s"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https://list.jd.com/listNew.php?cat=6233%2C18615%2C18686&amp;psort=4&amp;click=0</w:t>
      </w:r>
      <w:r>
        <w:rPr>
          <w:rFonts w:hint="eastAsia"/>
          <w:lang w:val="en-US" w:eastAsia="zh-CN"/>
        </w:rPr>
        <w:fldChar w:fldCharType="end"/>
      </w:r>
    </w:p>
    <w:p>
      <w:pPr>
        <w:tabs>
          <w:tab w:val="left" w:pos="580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580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第二页：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"https://list.jd.com/listNew.php?cat=6233%2C18615%2C18686&amp;psort=4&amp;psort=4&amp;page=3&amp;s=57&amp;click=0"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https://list.jd.com/listNew.php?cat=6233%2C18615%2C18686&amp;psort=4&amp;psort=4&amp;page=3&amp;s=57&amp;click=0</w:t>
      </w:r>
      <w:r>
        <w:rPr>
          <w:rFonts w:hint="eastAsia"/>
          <w:lang w:val="en-US" w:eastAsia="zh-CN"/>
        </w:rPr>
        <w:fldChar w:fldCharType="end"/>
      </w:r>
    </w:p>
    <w:p>
      <w:pPr>
        <w:tabs>
          <w:tab w:val="left" w:pos="580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580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第三页：。。。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7.0 然后找出分页规律。但是很遗憾，没有像过去那么简单就找到分页规律，对于第二个参数s难以找出规律。。。只能够逐页的访问了。（如下图找规律失败详细过程）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2375535"/>
                  <wp:effectExtent l="0" t="0" r="3175" b="190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375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/>
    <w:p/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8.0 将18页（收集500条左右就够了，所以需要18个请求）的url数据封装成json格式进行存储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150" cy="2244725"/>
                  <wp:effectExtent l="0" t="0" r="8890" b="10795"/>
                  <wp:docPr id="2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24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/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9.0 items文件自定义brand数据结构: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tabs>
                <w:tab w:val="left" w:pos="580"/>
              </w:tabs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1738630"/>
                  <wp:effectExtent l="0" t="0" r="3175" b="13970"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738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tabs>
          <w:tab w:val="left" w:pos="580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580"/>
        </w:tabs>
        <w:jc w:val="left"/>
      </w:pPr>
    </w:p>
    <w:p>
      <w:pPr>
        <w:tabs>
          <w:tab w:val="left" w:pos="580"/>
        </w:tabs>
        <w:jc w:val="left"/>
      </w:pPr>
    </w:p>
    <w:p>
      <w:pPr>
        <w:tabs>
          <w:tab w:val="left" w:pos="580"/>
        </w:tabs>
        <w:jc w:val="left"/>
      </w:pPr>
    </w:p>
    <w:p>
      <w:pPr>
        <w:tabs>
          <w:tab w:val="left" w:pos="580"/>
        </w:tabs>
        <w:jc w:val="left"/>
      </w:pP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10.0 品牌的xpath（这个只是粗略的信息，后面还会有提取的，因为京东反爬的缘故所以不能够直接爬取brand字段，只能爬取包含有这个字段的信息了。。）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962910"/>
                  <wp:effectExtent l="0" t="0" r="6350" b="889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/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11.0 到settings文件开启pipeline下载：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3112135"/>
                  <wp:effectExtent l="0" t="0" r="5080" b="1206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3112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/>
    <w:p>
      <w:pPr>
        <w:pStyle w:val="7"/>
        <w:bidi w:val="0"/>
      </w:pPr>
      <w:r>
        <w:rPr>
          <w:rFonts w:hint="eastAsia"/>
          <w:lang w:val="en-US" w:eastAsia="zh-CN"/>
        </w:rPr>
        <w:t>12.0 到pipeline编写打开文件，写入文件，关闭文件的执行代码：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2066290"/>
                  <wp:effectExtent l="0" t="0" r="0" b="6350"/>
                  <wp:docPr id="1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066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其中因为生成的是json数组,所以需要给全部json字符串用[ ]括起来同时每分隔一个json字符串需要加一个逗号',',同时还需要将单引号改为双引号</w:t>
      </w:r>
    </w:p>
    <w:p>
      <w:pPr>
        <w:rPr>
          <w:rFonts w:hint="eastAsia" w:eastAsiaTheme="minorEastAsia"/>
          <w:lang w:val="en-US" w:eastAsia="zh-CN"/>
        </w:rPr>
      </w:pPr>
    </w:p>
    <w:p/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13.0 还有需要到settings文件添加一个请求头伪装一下: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150" cy="1594485"/>
                  <wp:effectExtent l="0" t="0" r="8890" b="5715"/>
                  <wp:docPr id="2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159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14.0 在piano文件定义变量page,值为1,同时将allowed_domains改为京东域名.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785" cy="1804670"/>
                  <wp:effectExtent l="0" t="0" r="8255" b="8890"/>
                  <wp:docPr id="2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1804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15.0 piano主爬虫文件核心方法parse方法的代码逐行详细解析:</w:t>
      </w:r>
    </w:p>
    <w:p>
      <w:pPr>
        <w:rPr>
          <w:rFonts w:hint="eastAsia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70500" cy="2315845"/>
                  <wp:effectExtent l="0" t="0" r="2540" b="635"/>
                  <wp:docPr id="2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315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piano文件方法parse代码逐行解析:</w:t>
      </w:r>
    </w:p>
    <w:p>
      <w:pPr>
        <w:rPr>
          <w:rFonts w:hint="default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</w:pP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def </w:t>
            </w:r>
            <w:r>
              <w:rPr>
                <w:rFonts w:hint="default" w:ascii="JetBrains Mono" w:hAnsi="JetBrains Mono" w:eastAsia="JetBrains Mono" w:cs="JetBrains Mono"/>
                <w:color w:val="00627A"/>
                <w:sz w:val="19"/>
                <w:szCs w:val="19"/>
                <w:shd w:val="clear" w:fill="FFFFFF"/>
              </w:rPr>
              <w:t>parse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default" w:ascii="JetBrains Mono" w:hAnsi="JetBrains Mono" w:eastAsia="JetBrains Mono" w:cs="JetBrains Mono"/>
                <w:color w:val="94558D"/>
                <w:sz w:val="19"/>
                <w:szCs w:val="19"/>
                <w:shd w:val="clear" w:fill="FFFFFF"/>
              </w:rPr>
              <w:t>self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, response):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JetBrains Mono" w:hAnsi="JetBrains Mono" w:eastAsia="JetBrains Mono" w:cs="JetBrains Mono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# </w:t>
            </w:r>
            <w:r>
              <w:rPr>
                <w:rFonts w:hint="default" w:ascii="Courier New" w:hAnsi="Courier New" w:eastAsia="JetBrains Mono" w:cs="Courier New"/>
                <w:i/>
                <w:iCs/>
                <w:color w:val="8C8C8C"/>
                <w:sz w:val="19"/>
                <w:szCs w:val="19"/>
                <w:shd w:val="clear" w:fill="FFFFFF"/>
              </w:rPr>
              <w:t>将</w:t>
            </w:r>
            <w:r>
              <w:rPr>
                <w:rFonts w:hint="eastAsia" w:ascii="Courier New" w:hAnsi="Courier New" w:cs="Courier New"/>
                <w:i/>
                <w:iCs/>
                <w:color w:val="8C8C8C"/>
                <w:sz w:val="19"/>
                <w:szCs w:val="19"/>
                <w:shd w:val="clear" w:fill="FFFFFF"/>
                <w:lang w:val="en-US" w:eastAsia="zh-CN"/>
              </w:rPr>
              <w:t>之前封装的</w:t>
            </w:r>
            <w:r>
              <w:rPr>
                <w:rFonts w:hint="default" w:ascii="JetBrains Mono" w:hAnsi="JetBrains Mono" w:eastAsia="JetBrains Mono" w:cs="JetBrains Mono"/>
                <w:i/>
                <w:iCs/>
                <w:color w:val="8C8C8C"/>
                <w:sz w:val="19"/>
                <w:szCs w:val="19"/>
                <w:shd w:val="clear" w:fill="FFFFFF"/>
              </w:rPr>
              <w:t>18</w:t>
            </w:r>
            <w:r>
              <w:rPr>
                <w:rFonts w:hint="default" w:ascii="Courier New" w:hAnsi="Courier New" w:eastAsia="JetBrains Mono" w:cs="Courier New"/>
                <w:i/>
                <w:iCs/>
                <w:color w:val="8C8C8C"/>
                <w:sz w:val="19"/>
                <w:szCs w:val="19"/>
                <w:shd w:val="clear" w:fill="FFFFFF"/>
              </w:rPr>
              <w:t>页的</w:t>
            </w:r>
            <w:r>
              <w:rPr>
                <w:rFonts w:hint="eastAsia" w:ascii="Courier New" w:hAnsi="Courier New" w:cs="Courier New"/>
                <w:i/>
                <w:iCs/>
                <w:color w:val="8C8C8C"/>
                <w:sz w:val="19"/>
                <w:szCs w:val="19"/>
                <w:shd w:val="clear" w:fill="FFFFFF"/>
                <w:lang w:val="en-US" w:eastAsia="zh-CN"/>
              </w:rPr>
              <w:t>json</w:t>
            </w:r>
            <w:r>
              <w:rPr>
                <w:rFonts w:hint="default" w:ascii="Courier New" w:hAnsi="Courier New" w:eastAsia="JetBrains Mono" w:cs="Courier New"/>
                <w:i/>
                <w:iCs/>
                <w:color w:val="8C8C8C"/>
                <w:sz w:val="19"/>
                <w:szCs w:val="19"/>
                <w:shd w:val="clear" w:fill="FFFFFF"/>
              </w:rPr>
              <w:t>数据</w:t>
            </w:r>
            <w:r>
              <w:rPr>
                <w:rFonts w:hint="eastAsia" w:ascii="Courier New" w:hAnsi="Courier New" w:cs="Courier New"/>
                <w:i/>
                <w:iCs/>
                <w:color w:val="8C8C8C"/>
                <w:sz w:val="19"/>
                <w:szCs w:val="19"/>
                <w:shd w:val="clear" w:fill="FFFFFF"/>
                <w:lang w:val="en-US" w:eastAsia="zh-CN"/>
              </w:rPr>
              <w:t>以</w:t>
            </w:r>
            <w:r>
              <w:rPr>
                <w:rFonts w:hint="default" w:ascii="Courier New" w:hAnsi="Courier New" w:cs="Courier New"/>
                <w:i/>
                <w:iCs/>
                <w:color w:val="8C8C8C"/>
                <w:sz w:val="19"/>
                <w:szCs w:val="19"/>
                <w:shd w:val="clear" w:fill="FFFFFF"/>
                <w:lang w:val="en-US" w:eastAsia="zh-CN"/>
              </w:rPr>
              <w:t>”</w:t>
            </w:r>
            <w:r>
              <w:rPr>
                <w:rFonts w:hint="eastAsia" w:ascii="Courier New" w:hAnsi="Courier New" w:cs="Courier New"/>
                <w:i/>
                <w:iCs/>
                <w:color w:val="8C8C8C"/>
                <w:sz w:val="19"/>
                <w:szCs w:val="19"/>
                <w:shd w:val="clear" w:fill="FFFFFF"/>
                <w:lang w:val="en-US" w:eastAsia="zh-CN"/>
              </w:rPr>
              <w:t>只读</w:t>
            </w:r>
            <w:r>
              <w:rPr>
                <w:rFonts w:hint="default" w:ascii="Courier New" w:hAnsi="Courier New" w:cs="Courier New"/>
                <w:i/>
                <w:iCs/>
                <w:color w:val="8C8C8C"/>
                <w:sz w:val="19"/>
                <w:szCs w:val="19"/>
                <w:shd w:val="clear" w:fill="FFFFFF"/>
                <w:lang w:val="en-US" w:eastAsia="zh-CN"/>
              </w:rPr>
              <w:t>”</w:t>
            </w:r>
            <w:r>
              <w:rPr>
                <w:rFonts w:hint="eastAsia" w:ascii="Courier New" w:hAnsi="Courier New" w:cs="Courier New"/>
                <w:i/>
                <w:iCs/>
                <w:color w:val="8C8C8C"/>
                <w:sz w:val="19"/>
                <w:szCs w:val="19"/>
                <w:shd w:val="clear" w:fill="FFFFFF"/>
                <w:lang w:val="en-US" w:eastAsia="zh-CN"/>
              </w:rPr>
              <w:t>和</w:t>
            </w:r>
            <w:r>
              <w:rPr>
                <w:rFonts w:hint="default" w:ascii="Courier New" w:hAnsi="Courier New" w:cs="Courier New"/>
                <w:i/>
                <w:iCs/>
                <w:color w:val="8C8C8C"/>
                <w:sz w:val="19"/>
                <w:szCs w:val="19"/>
                <w:shd w:val="clear" w:fill="FFFFFF"/>
                <w:lang w:val="en-US" w:eastAsia="zh-CN"/>
              </w:rPr>
              <w:t>”</w:t>
            </w:r>
            <w:r>
              <w:rPr>
                <w:rFonts w:hint="eastAsia" w:ascii="Courier New" w:hAnsi="Courier New" w:cs="Courier New"/>
                <w:i/>
                <w:iCs/>
                <w:color w:val="8C8C8C"/>
                <w:sz w:val="19"/>
                <w:szCs w:val="19"/>
                <w:shd w:val="clear" w:fill="FFFFFF"/>
                <w:lang w:val="en-US" w:eastAsia="zh-CN"/>
              </w:rPr>
              <w:t>utf-8</w:t>
            </w:r>
            <w:r>
              <w:rPr>
                <w:rFonts w:hint="default" w:ascii="Courier New" w:hAnsi="Courier New" w:cs="Courier New"/>
                <w:i/>
                <w:iCs/>
                <w:color w:val="8C8C8C"/>
                <w:sz w:val="19"/>
                <w:szCs w:val="19"/>
                <w:shd w:val="clear" w:fill="FFFFFF"/>
                <w:lang w:val="en-US" w:eastAsia="zh-CN"/>
              </w:rPr>
              <w:t>”</w:t>
            </w:r>
            <w:r>
              <w:rPr>
                <w:rFonts w:hint="eastAsia" w:ascii="Courier New" w:hAnsi="Courier New" w:cs="Courier New"/>
                <w:i/>
                <w:iCs/>
                <w:color w:val="8C8C8C"/>
                <w:sz w:val="19"/>
                <w:szCs w:val="19"/>
                <w:shd w:val="clear" w:fill="FFFFFF"/>
                <w:lang w:val="en-US" w:eastAsia="zh-CN"/>
              </w:rPr>
              <w:t>编码格式的方式加载出来</w:t>
            </w:r>
            <w:r>
              <w:rPr>
                <w:rFonts w:hint="default" w:ascii="Courier New" w:hAnsi="Courier New" w:eastAsia="JetBrains Mono" w:cs="Courier New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JetBrains Mono" w:cs="Courier New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pj = json.load(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open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default" w:ascii="JetBrains Mono" w:hAnsi="JetBrains Mono" w:eastAsia="JetBrains Mono" w:cs="JetBrains Mono"/>
                <w:color w:val="660099"/>
                <w:sz w:val="19"/>
                <w:szCs w:val="19"/>
                <w:shd w:val="clear" w:fill="FFFFFF"/>
              </w:rPr>
              <w:t>file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=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r'./pages/pages.json'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default" w:ascii="JetBrains Mono" w:hAnsi="JetBrains Mono" w:eastAsia="JetBrains Mono" w:cs="JetBrains Mono"/>
                <w:color w:val="660099"/>
                <w:sz w:val="19"/>
                <w:szCs w:val="19"/>
                <w:shd w:val="clear" w:fill="FFFFFF"/>
              </w:rPr>
              <w:t>mode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=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'r'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default" w:ascii="JetBrains Mono" w:hAnsi="JetBrains Mono" w:eastAsia="JetBrains Mono" w:cs="JetBrains Mono"/>
                <w:color w:val="660099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=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'utf-8'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))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JetBrains Mono" w:hAnsi="JetBrains Mono" w:eastAsia="JetBrains Mono" w:cs="JetBrains Mono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# </w:t>
            </w:r>
            <w:r>
              <w:rPr>
                <w:rFonts w:hint="default" w:ascii="Courier New" w:hAnsi="Courier New" w:eastAsia="JetBrains Mono" w:cs="Courier New"/>
                <w:i/>
                <w:iCs/>
                <w:color w:val="8C8C8C"/>
                <w:sz w:val="19"/>
                <w:szCs w:val="19"/>
                <w:shd w:val="clear" w:fill="FFFFFF"/>
              </w:rPr>
              <w:t>这里通过</w:t>
            </w:r>
            <w:r>
              <w:rPr>
                <w:rFonts w:hint="default" w:ascii="JetBrains Mono" w:hAnsi="JetBrains Mono" w:eastAsia="JetBrains Mono" w:cs="JetBrains Mono"/>
                <w:i/>
                <w:iCs/>
                <w:color w:val="8C8C8C"/>
                <w:sz w:val="19"/>
                <w:szCs w:val="19"/>
                <w:shd w:val="clear" w:fill="FFFFFF"/>
              </w:rPr>
              <w:t>xpath</w:t>
            </w:r>
            <w:r>
              <w:rPr>
                <w:rFonts w:hint="default" w:ascii="Courier New" w:hAnsi="Courier New" w:eastAsia="JetBrains Mono" w:cs="Courier New"/>
                <w:i/>
                <w:iCs/>
                <w:color w:val="8C8C8C"/>
                <w:sz w:val="19"/>
                <w:szCs w:val="19"/>
                <w:shd w:val="clear" w:fill="FFFFFF"/>
              </w:rPr>
              <w:t>获取到每一页</w:t>
            </w:r>
            <w:r>
              <w:rPr>
                <w:rFonts w:hint="eastAsia" w:ascii="Courier New" w:hAnsi="Courier New" w:cs="Courier New"/>
                <w:i/>
                <w:iCs/>
                <w:color w:val="8C8C8C"/>
                <w:sz w:val="19"/>
                <w:szCs w:val="19"/>
                <w:shd w:val="clear" w:fill="FFFFFF"/>
                <w:lang w:val="en-US" w:eastAsia="zh-CN"/>
              </w:rPr>
              <w:t>所有</w:t>
            </w:r>
            <w:r>
              <w:rPr>
                <w:rFonts w:hint="default" w:ascii="Courier New" w:hAnsi="Courier New" w:eastAsia="JetBrains Mono" w:cs="Courier New"/>
                <w:i/>
                <w:iCs/>
                <w:color w:val="8C8C8C"/>
                <w:sz w:val="19"/>
                <w:szCs w:val="19"/>
                <w:shd w:val="clear" w:fill="FFFFFF"/>
              </w:rPr>
              <w:t>商品的</w:t>
            </w:r>
            <w:r>
              <w:rPr>
                <w:rFonts w:hint="default" w:ascii="JetBrains Mono" w:hAnsi="JetBrains Mono" w:eastAsia="JetBrains Mono" w:cs="JetBrains Mono"/>
                <w:i/>
                <w:iCs/>
                <w:color w:val="8C8C8C"/>
                <w:sz w:val="19"/>
                <w:szCs w:val="19"/>
                <w:shd w:val="clear" w:fill="FFFFFF"/>
              </w:rPr>
              <w:t>li,</w:t>
            </w:r>
            <w:r>
              <w:rPr>
                <w:rFonts w:hint="default" w:ascii="Courier New" w:hAnsi="Courier New" w:eastAsia="JetBrains Mono" w:cs="Courier New"/>
                <w:i/>
                <w:iCs/>
                <w:color w:val="8C8C8C"/>
                <w:sz w:val="19"/>
                <w:szCs w:val="19"/>
                <w:shd w:val="clear" w:fill="FFFFFF"/>
              </w:rPr>
              <w:t>这里的返回值是</w:t>
            </w:r>
            <w:r>
              <w:rPr>
                <w:rFonts w:hint="default" w:ascii="JetBrains Mono" w:hAnsi="JetBrains Mono" w:eastAsia="JetBrains Mono" w:cs="JetBrains Mono"/>
                <w:i/>
                <w:iCs/>
                <w:color w:val="8C8C8C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JetBrains Mono" w:hAnsi="JetBrains Mono" w:cs="JetBrains Mono"/>
                <w:i/>
                <w:iCs/>
                <w:color w:val="8C8C8C"/>
                <w:sz w:val="19"/>
                <w:szCs w:val="19"/>
                <w:shd w:val="clear" w:fill="FFFFFF"/>
                <w:lang w:val="en-US" w:eastAsia="zh-CN"/>
              </w:rPr>
              <w:t>列表</w:t>
            </w:r>
            <w:r>
              <w:rPr>
                <w:rFonts w:hint="default" w:ascii="JetBrains Mono" w:hAnsi="JetBrains Mono" w:eastAsia="JetBrains Mono" w:cs="JetBrains Mono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li_list = response.xpath(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'//ul[@class="gl-warp clearfix"]//li'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ind w:firstLine="380" w:firstLineChars="200"/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</w:pP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遍历每一页的每一个li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for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i </w:t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in 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range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len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(li_list)):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ind w:firstLine="760" w:firstLineChars="400"/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</w:pP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通过xpath获取到有关brand的字段并提取第一个data值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    brand_ = li_list[i].xpath(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'.//div[@class="gl-i-wrap"]//div[@class="p-name p-name-type-3"]//i/text()'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).extract_first()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ind w:left="391" w:leftChars="186" w:firstLine="380" w:firstLineChars="200"/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</w:pP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强转为字符串然后利用字符串的split方法按照空格分隔取第一个值,为什么要这样做## 呢?因为如果直接获取值放到json文件的话,有一些字段是单引号里面包着单引号(这会引起编译器语法错误检查),并且这些单引号包着单引号的数据都有一个规律-隔着空格,所以可以按照空格分开之后只需要获取分隔之后的第一个数据即可,第二个数据经过观察往往是不太中重要的数据可以直接舍弃掉.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    brand = 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str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(brand_).split(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' '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)[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0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ind w:left="391" w:leftChars="186" w:firstLine="380" w:firstLineChars="200"/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</w:pP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判断brand字段是否为空:None,事实上在实际爬取的时候不知道是什么原因会出现空数据None的情况的,这样的数据放到json文件里面也是不符合语法规范的,所以需要提前检测出来,如果brand字段不是None可以按照原来的值赋值,否则的话直接用</w:t>
            </w:r>
            <w:r>
              <w:rPr>
                <w:rFonts w:hint="default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’</w:t>
            </w: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None</w:t>
            </w:r>
            <w:r>
              <w:rPr>
                <w:rFonts w:hint="default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’</w:t>
            </w: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替换掉.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if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brand: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        brand = brand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>else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: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        brand = 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'None'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ind w:left="391" w:leftChars="186" w:firstLine="760" w:firstLineChars="400"/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</w:pPr>
            <w:r>
              <w:rPr>
                <w:rFonts w:hint="eastAsia" w:ascii="JetBrains Mono" w:hAnsi="JetBrains Mono" w:cs="JetBrains Mono"/>
                <w:color w:val="067D17"/>
                <w:sz w:val="19"/>
                <w:szCs w:val="19"/>
                <w:shd w:val="clear" w:fill="FFFFFF"/>
                <w:lang w:val="en-US" w:eastAsia="zh-CN"/>
              </w:rPr>
              <w:t># 将提取到的brand字段数据传到items文件那边,所以写这行代码之前首先需要引# 入: from jd_piano.items import JdPianoItem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piano = JdPianoItem(</w:t>
            </w:r>
            <w:r>
              <w:rPr>
                <w:rFonts w:hint="default" w:ascii="JetBrains Mono" w:hAnsi="JetBrains Mono" w:eastAsia="JetBrains Mono" w:cs="JetBrains Mono"/>
                <w:color w:val="660099"/>
                <w:sz w:val="19"/>
                <w:szCs w:val="19"/>
                <w:shd w:val="clear" w:fill="FFFFFF"/>
              </w:rPr>
              <w:t>brand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=brand)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ind w:left="391" w:leftChars="186" w:firstLine="760" w:firstLineChars="400"/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</w:pP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将封装好的数据传输到pipelines进行处理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yield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piano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ind w:firstLine="380" w:firstLineChars="200"/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</w:pP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判断页数是不是已经够了18页,够了的话就停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if </w:t>
            </w:r>
            <w:r>
              <w:rPr>
                <w:rFonts w:hint="default" w:ascii="JetBrains Mono" w:hAnsi="JetBrains Mono" w:eastAsia="JetBrains Mono" w:cs="JetBrains Mono"/>
                <w:color w:val="94558D"/>
                <w:sz w:val="19"/>
                <w:szCs w:val="19"/>
                <w:shd w:val="clear" w:fill="FFFFFF"/>
              </w:rPr>
              <w:t>self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.page &lt; 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18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: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ind w:firstLine="760" w:firstLineChars="400"/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</w:pP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获取pages.json文件对应页数的url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    url = pj[</w:t>
            </w:r>
            <w:r>
              <w:rPr>
                <w:rFonts w:hint="default" w:ascii="JetBrains Mono" w:hAnsi="JetBrains Mono" w:eastAsia="JetBrains Mono" w:cs="JetBrains Mono"/>
                <w:color w:val="94558D"/>
                <w:sz w:val="19"/>
                <w:szCs w:val="19"/>
                <w:shd w:val="clear" w:fill="FFFFFF"/>
              </w:rPr>
              <w:t>self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.page][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str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default" w:ascii="JetBrains Mono" w:hAnsi="JetBrains Mono" w:eastAsia="JetBrains Mono" w:cs="JetBrains Mono"/>
                <w:color w:val="94558D"/>
                <w:sz w:val="19"/>
                <w:szCs w:val="19"/>
                <w:shd w:val="clear" w:fill="FFFFFF"/>
              </w:rPr>
              <w:t>self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.page+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1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)]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ind w:firstLine="760" w:firstLineChars="400"/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</w:pP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页数+1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JetBrains Mono" w:hAnsi="JetBrains Mono" w:eastAsia="JetBrains Mono" w:cs="JetBrains Mono"/>
                <w:color w:val="94558D"/>
                <w:sz w:val="19"/>
                <w:szCs w:val="19"/>
                <w:shd w:val="clear" w:fill="FFFFFF"/>
              </w:rPr>
              <w:t>self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.page = </w:t>
            </w:r>
            <w:r>
              <w:rPr>
                <w:rFonts w:hint="default" w:ascii="JetBrains Mono" w:hAnsi="JetBrains Mono" w:eastAsia="JetBrains Mono" w:cs="JetBrains Mono"/>
                <w:color w:val="94558D"/>
                <w:sz w:val="19"/>
                <w:szCs w:val="19"/>
                <w:shd w:val="clear" w:fill="FFFFFF"/>
              </w:rPr>
              <w:t>self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.page + 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1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ind w:firstLine="760" w:firstLineChars="400"/>
              <w:rPr>
                <w:rFonts w:ascii="JetBrains Mono" w:hAnsi="JetBrains Mono" w:eastAsia="JetBrains Mono" w:cs="JetBrains Mono"/>
                <w:color w:val="080808"/>
                <w:sz w:val="19"/>
                <w:szCs w:val="19"/>
              </w:rPr>
            </w:pPr>
            <w:r>
              <w:rPr>
                <w:rFonts w:hint="eastAsia" w:ascii="JetBrains Mono" w:hAnsi="JetBrains Mono" w:cs="JetBrains Mono"/>
                <w:color w:val="1750EB"/>
                <w:sz w:val="19"/>
                <w:szCs w:val="19"/>
                <w:shd w:val="clear" w:fill="FFFFFF"/>
                <w:lang w:val="en-US" w:eastAsia="zh-CN"/>
              </w:rPr>
              <w:t># 再次发起下一页的请求调用parse方法作为回调函数执行业务代码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yield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scrapy.Request(</w:t>
            </w:r>
            <w:r>
              <w:rPr>
                <w:rFonts w:hint="default" w:ascii="JetBrains Mono" w:hAnsi="JetBrains Mono" w:eastAsia="JetBrains Mono" w:cs="JetBrains Mono"/>
                <w:color w:val="660099"/>
                <w:sz w:val="19"/>
                <w:szCs w:val="19"/>
                <w:shd w:val="clear" w:fill="FFFFFF"/>
              </w:rPr>
              <w:t>url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=url,</w:t>
            </w:r>
            <w:r>
              <w:rPr>
                <w:rFonts w:hint="default" w:ascii="JetBrains Mono" w:hAnsi="JetBrains Mono" w:eastAsia="JetBrains Mono" w:cs="JetBrains Mono"/>
                <w:color w:val="660099"/>
                <w:sz w:val="19"/>
                <w:szCs w:val="19"/>
                <w:shd w:val="clear" w:fill="FFFFFF"/>
              </w:rPr>
              <w:t>callback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=</w:t>
            </w:r>
            <w:r>
              <w:rPr>
                <w:rFonts w:hint="default" w:ascii="JetBrains Mono" w:hAnsi="JetBrains Mono" w:eastAsia="JetBrains Mono" w:cs="JetBrains Mono"/>
                <w:color w:val="94558D"/>
                <w:sz w:val="19"/>
                <w:szCs w:val="19"/>
                <w:shd w:val="clear" w:fill="FFFFFF"/>
              </w:rPr>
              <w:t>self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.parse)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16.0 最后,运行爬虫框架代码</w:t>
      </w:r>
    </w:p>
    <w:p>
      <w:pPr>
        <w:rPr>
          <w:rFonts w:hint="eastAsia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2346960"/>
                  <wp:effectExtent l="0" t="0" r="2540" b="0"/>
                  <wp:docPr id="2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pyecharts生成扇形图查看钢琴的品牌分布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版本: pyecharts:  1.9.0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generate_pic.py文件代码逐行解析: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4310" cy="2053590"/>
                  <wp:effectExtent l="0" t="0" r="13970" b="3810"/>
                  <wp:docPr id="2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53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</w:pPr>
            <w:r>
              <w:rPr>
                <w:rFonts w:hint="default" w:ascii="JetBrains Mono" w:hAnsi="JetBrains Mono" w:eastAsia="JetBrains Mono" w:cs="JetBrains Mono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from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pyecharts </w:t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options </w:t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as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opts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from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pyecharts.charts </w:t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Pie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from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urllib </w:t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request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from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lxml </w:t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etree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json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jsonpath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JetBrains Mono" w:hAnsi="JetBrains Mono" w:eastAsia="宋体" w:cs="JetBrains Mono"/>
                <w:color w:val="067D17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加载我们之前写入的pianos.json文件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json_p = json.load(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open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default" w:ascii="JetBrains Mono" w:hAnsi="JetBrains Mono" w:eastAsia="JetBrains Mono" w:cs="JetBrains Mono"/>
                <w:color w:val="660099"/>
                <w:sz w:val="19"/>
                <w:szCs w:val="19"/>
                <w:shd w:val="clear" w:fill="FFFFFF"/>
              </w:rPr>
              <w:t>file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=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r'../pianos/pianos.json'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default" w:ascii="JetBrains Mono" w:hAnsi="JetBrains Mono" w:eastAsia="JetBrains Mono" w:cs="JetBrains Mono"/>
                <w:color w:val="660099"/>
                <w:sz w:val="19"/>
                <w:szCs w:val="19"/>
                <w:shd w:val="clear" w:fill="FFFFFF"/>
              </w:rPr>
              <w:t>mode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=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'r'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default" w:ascii="JetBrains Mono" w:hAnsi="JetBrains Mono" w:eastAsia="JetBrains Mono" w:cs="JetBrains Mono"/>
                <w:color w:val="660099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=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'utf-8'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))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jsonpath直接提取brand字段的数据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json_brand = jsonpath.jsonpath(json_p, </w:t>
            </w:r>
            <w:r>
              <w:rPr>
                <w:rFonts w:hint="default" w:ascii="JetBrains Mono" w:hAnsi="JetBrains Mono" w:eastAsia="JetBrains Mono" w:cs="JetBrains Mono"/>
                <w:color w:val="660099"/>
                <w:sz w:val="19"/>
                <w:szCs w:val="19"/>
                <w:shd w:val="clear" w:fill="FFFFFF"/>
              </w:rPr>
              <w:t>expr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=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'$..brand'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请求头伪造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headers = {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'User-Agent'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'Mozilla/5.0 (Windows NT 10.0; Win64; x64) AppleWebKit/537.36 (KHTML, like Gecko) Chrome/108.0.0.0 Safari/537.36'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}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爬取京东上有关钢琴的总共123个品牌字段的url地址，这里的品牌和上面爬取到的brand字段# 是不同的，上面的brand字段是每一个商品的具体说明，这里爬取的品牌是钢琴分类栏那边爬取## 的所以是不一样的数据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url = 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'https://list.jd.com/list.html?cat=6233%2C18615%2C18686&amp;psort=4&amp;psort=4&amp;page=1&amp;s=1&amp;click=0'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JetBrains Mono" w:hAnsi="JetBrains Mono" w:cs="JetBrains Mono"/>
                <w:color w:val="067D17"/>
                <w:sz w:val="19"/>
                <w:szCs w:val="19"/>
                <w:shd w:val="clear" w:fill="FFFFFF"/>
                <w:lang w:val="en-US" w:eastAsia="zh-CN"/>
              </w:rPr>
              <w:t># 请求头构造函数定制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</w:pP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request01 = request.Request(</w:t>
            </w:r>
            <w:r>
              <w:rPr>
                <w:rFonts w:hint="default" w:ascii="JetBrains Mono" w:hAnsi="JetBrains Mono" w:eastAsia="JetBrains Mono" w:cs="JetBrains Mono"/>
                <w:color w:val="660099"/>
                <w:sz w:val="19"/>
                <w:szCs w:val="19"/>
                <w:shd w:val="clear" w:fill="FFFFFF"/>
              </w:rPr>
              <w:t>url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=url, </w:t>
            </w:r>
            <w:r>
              <w:rPr>
                <w:rFonts w:hint="default" w:ascii="JetBrains Mono" w:hAnsi="JetBrains Mono" w:eastAsia="JetBrains Mono" w:cs="JetBrains Mono"/>
                <w:color w:val="660099"/>
                <w:sz w:val="19"/>
                <w:szCs w:val="19"/>
                <w:shd w:val="clear" w:fill="FFFFFF"/>
              </w:rPr>
              <w:t>headers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=headers)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发起请求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resp01 = request.urlopen(request01)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etree解析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brand_ = etree.HTML(resp01.read().decode(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'utf-8'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))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通过xpath获取钢琴所有的品牌字段信息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brand_l0 = brand_.xpath(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'//div[@class="sl-v-logos"]//a/@title'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定义列表存储钢琴品牌数据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brand_l = []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往列表添加钢琴品牌数据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for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l </w:t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in 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range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len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(brand_l0)):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ind w:firstLine="380" w:firstLineChars="200"/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</w:pP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提取钢琴的品牌信息,但是因为爬取到的钢琴字段有</w:t>
            </w:r>
            <w:r>
              <w:rPr>
                <w:rFonts w:hint="default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’</w:t>
            </w: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()</w:t>
            </w:r>
            <w:r>
              <w:rPr>
                <w:rFonts w:hint="default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’</w:t>
            </w: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之类的干扰,所以需要去掉,按##### 照</w:t>
            </w:r>
            <w:r>
              <w:rPr>
                <w:rFonts w:hint="default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’</w:t>
            </w: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(</w:t>
            </w:r>
            <w:r>
              <w:rPr>
                <w:rFonts w:hint="default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’</w:t>
            </w: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分隔只需要第一个数据即可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brand_l.append(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str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(brand_l0[l]).split(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'</w:t>
            </w:r>
            <w:r>
              <w:rPr>
                <w:rFonts w:hint="default" w:ascii="Courier New" w:hAnsi="Courier New" w:eastAsia="JetBrains Mono" w:cs="Courier New"/>
                <w:color w:val="067D17"/>
                <w:sz w:val="19"/>
                <w:szCs w:val="19"/>
                <w:shd w:val="clear" w:fill="FFFFFF"/>
              </w:rPr>
              <w:t>（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'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)[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0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])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定义others字段为0,用来对其他钢琴品牌进行计数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others = 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0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JetBrains Mono" w:hAnsi="JetBrains Mono" w:cs="JetBrains Mono"/>
                <w:color w:val="1750EB"/>
                <w:sz w:val="19"/>
                <w:szCs w:val="19"/>
                <w:shd w:val="clear" w:fill="FFFFFF"/>
                <w:lang w:val="en-US" w:eastAsia="zh-CN"/>
              </w:rPr>
              <w:t># 循环动态创建变量,变量名为钢琴品牌的字段,初始值是0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for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i </w:t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in 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range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len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(brand_l)):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locals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()[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str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(brand_l[i])] = 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0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JetBrains Mono" w:hAnsi="JetBrains Mono" w:cs="JetBrains Mono"/>
                <w:color w:val="1750EB"/>
                <w:sz w:val="19"/>
                <w:szCs w:val="19"/>
                <w:shd w:val="clear" w:fill="FFFFFF"/>
                <w:lang w:val="en-US" w:eastAsia="zh-CN"/>
              </w:rPr>
              <w:t># 遍历brand字段数据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for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b </w:t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in 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range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len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(json_brand)):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ind w:firstLine="380" w:firstLineChars="200"/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</w:pP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遍历钢琴品牌字段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for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j </w:t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in 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range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len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(brand_l)):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ind w:firstLine="760" w:firstLineChars="400"/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</w:pP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利用brand字段字符串的find方法逐项匹配每一个品牌字段,大于等于0说明匹配成功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if 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str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(json_brand[b]).find(brand_l[j]) &gt;= 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0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: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ind w:firstLine="1140" w:firstLineChars="600"/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</w:pP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匹配成功之后往对应的变量加一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locals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()[brand_l[j]] = 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locals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()[brand_l[j]] + 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1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ind w:firstLine="1140" w:firstLineChars="600"/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</w:pPr>
            <w:r>
              <w:rPr>
                <w:rFonts w:hint="eastAsia" w:ascii="JetBrains Mono" w:hAnsi="JetBrains Mono" w:cs="JetBrains Mono"/>
                <w:color w:val="1750EB"/>
                <w:sz w:val="19"/>
                <w:szCs w:val="19"/>
                <w:shd w:val="clear" w:fill="FFFFFF"/>
                <w:lang w:val="en-US" w:eastAsia="zh-CN"/>
              </w:rPr>
              <w:t># 退出循环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>break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ind w:firstLine="1140" w:firstLineChars="600"/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</w:pPr>
            <w:r>
              <w:rPr>
                <w:rFonts w:hint="eastAsia" w:ascii="JetBrains Mono" w:hAnsi="JetBrains Mono" w:cs="JetBrains Mono"/>
                <w:color w:val="0033B3"/>
                <w:sz w:val="19"/>
                <w:szCs w:val="19"/>
                <w:shd w:val="clear" w:fill="FFFFFF"/>
                <w:lang w:val="en-US" w:eastAsia="zh-CN"/>
              </w:rPr>
              <w:t># 判断是否会出现匹配了所有爬取到的品牌但是没有一个匹配到的,也就是其他品牌了</w:t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        if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j == (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len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(brand_l) - 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1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):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ind w:firstLine="1140" w:firstLineChars="600"/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</w:pP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计算其他品牌加一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        others = others + 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1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JetBrains Mono" w:hAnsi="JetBrains Mono" w:cs="JetBrains Mono"/>
                <w:color w:val="1750EB"/>
                <w:sz w:val="19"/>
                <w:szCs w:val="19"/>
                <w:shd w:val="clear" w:fill="FFFFFF"/>
                <w:lang w:val="en-US" w:eastAsia="zh-CN"/>
              </w:rPr>
              <w:t># 定义列表封装品牌数最高的10个品牌(这是个品牌是我自己筛选出来的,就不写排序的代码了)以及others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brand_list = [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brand_l[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0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],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brand_l[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1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],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brand_l[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3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],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brand_l[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4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],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brand_l[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9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],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brand_l[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10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],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brand_l[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16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],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brand_l[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17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],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brand_l[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24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],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brand_l[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26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],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'others'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定义列表封装对应的局部变量的数值到列表中(这个数值是每个品牌的数量)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num_list = [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locals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()[brand_l[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0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]],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locals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()[brand_l[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1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]],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locals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()[brand_l[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3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]],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locals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()[brand_l[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4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]],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locals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()[brand_l[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9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]],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locals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()[brand_l[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10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]],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locals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()[brand_l[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16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]],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locals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()[brand_l[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17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]],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locals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()[brand_l[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24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]],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locals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()[brand_l[</w:t>
            </w:r>
            <w:r>
              <w:rPr>
                <w:rFonts w:hint="default" w:ascii="JetBrains Mono" w:hAnsi="JetBrains Mono" w:eastAsia="JetBrains Mono" w:cs="JetBrains Mono"/>
                <w:color w:val="1750EB"/>
                <w:sz w:val="19"/>
                <w:szCs w:val="19"/>
                <w:shd w:val="clear" w:fill="FFFFFF"/>
              </w:rPr>
              <w:t>26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]],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others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这一部分是pyecharts的代码,是到pyecharts官网的扇形图部分直接粘贴的,所以就没有详细# 讲了^_^,只是改了几个参数代入即可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c = (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Pie(</w:t>
            </w:r>
            <w:r>
              <w:rPr>
                <w:rFonts w:hint="default" w:ascii="JetBrains Mono" w:hAnsi="JetBrains Mono" w:eastAsia="JetBrains Mono" w:cs="JetBrains Mono"/>
                <w:color w:val="660099"/>
                <w:sz w:val="19"/>
                <w:szCs w:val="19"/>
                <w:shd w:val="clear" w:fill="FFFFFF"/>
              </w:rPr>
              <w:t>init_opts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=opts.InitOpts(</w:t>
            </w:r>
            <w:r>
              <w:rPr>
                <w:rFonts w:hint="default" w:ascii="JetBrains Mono" w:hAnsi="JetBrains Mono" w:eastAsia="JetBrains Mono" w:cs="JetBrains Mono"/>
                <w:color w:val="660099"/>
                <w:sz w:val="19"/>
                <w:szCs w:val="19"/>
                <w:shd w:val="clear" w:fill="FFFFFF"/>
              </w:rPr>
              <w:t>height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=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'800px'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))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ind w:firstLine="1140" w:firstLineChars="600"/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</w:pP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这里的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brand_list</w:t>
            </w: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和n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um_list</w:t>
            </w: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是放入我们上面自己处理好的的数据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    .add(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""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, [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list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(z) </w:t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for 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z </w:t>
            </w:r>
            <w:r>
              <w:rPr>
                <w:rFonts w:hint="default" w:ascii="JetBrains Mono" w:hAnsi="JetBrains Mono" w:eastAsia="JetBrains Mono" w:cs="JetBrains Mono"/>
                <w:color w:val="0033B3"/>
                <w:sz w:val="19"/>
                <w:szCs w:val="19"/>
                <w:shd w:val="clear" w:fill="FFFFFF"/>
              </w:rPr>
              <w:t xml:space="preserve">in </w:t>
            </w:r>
            <w:r>
              <w:rPr>
                <w:rFonts w:hint="default" w:ascii="JetBrains Mono" w:hAnsi="JetBrains Mono" w:eastAsia="JetBrains Mono" w:cs="JetBrains Mono"/>
                <w:color w:val="000080"/>
                <w:sz w:val="19"/>
                <w:szCs w:val="19"/>
                <w:shd w:val="clear" w:fill="FFFFFF"/>
              </w:rPr>
              <w:t>zip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(brand_list, num_list)])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    .set_colors([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"blue"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"green"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"aqua"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"red"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"pink"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"orange"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"purple"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])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ind w:firstLine="1140" w:firstLineChars="600"/>
              <w:rPr>
                <w:rFonts w:ascii="JetBrains Mono" w:hAnsi="JetBrains Mono" w:eastAsia="JetBrains Mono" w:cs="JetBrains Mono"/>
                <w:color w:val="080808"/>
                <w:sz w:val="19"/>
                <w:szCs w:val="19"/>
              </w:rPr>
            </w:pPr>
            <w:r>
              <w:rPr>
                <w:rFonts w:hint="eastAsia" w:ascii="JetBrains Mono" w:hAnsi="JetBrains Mono" w:cs="JetBrains Mono"/>
                <w:color w:val="080808"/>
                <w:sz w:val="19"/>
                <w:szCs w:val="19"/>
                <w:shd w:val="clear" w:fill="FFFFFF"/>
                <w:lang w:val="en-US" w:eastAsia="zh-CN"/>
              </w:rPr>
              <w:t># 改一下标题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    .set_global_opts(</w:t>
            </w:r>
            <w:r>
              <w:rPr>
                <w:rFonts w:hint="default" w:ascii="JetBrains Mono" w:hAnsi="JetBrains Mono" w:eastAsia="JetBrains Mono" w:cs="JetBrains Mono"/>
                <w:color w:val="660099"/>
                <w:sz w:val="19"/>
                <w:szCs w:val="19"/>
                <w:shd w:val="clear" w:fill="FFFFFF"/>
              </w:rPr>
              <w:t>title_opts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=opts.TitleOpts(</w:t>
            </w:r>
            <w:r>
              <w:rPr>
                <w:rFonts w:hint="default" w:ascii="JetBrains Mono" w:hAnsi="JetBrains Mono" w:eastAsia="JetBrains Mono" w:cs="JetBrains Mono"/>
                <w:color w:val="660099"/>
                <w:sz w:val="19"/>
                <w:szCs w:val="19"/>
                <w:shd w:val="clear" w:fill="FFFFFF"/>
              </w:rPr>
              <w:t>title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=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urier New" w:hAnsi="Courier New" w:eastAsia="JetBrains Mono" w:cs="Courier New"/>
                <w:color w:val="067D17"/>
                <w:sz w:val="19"/>
                <w:szCs w:val="19"/>
                <w:shd w:val="clear" w:fill="FFFFFF"/>
              </w:rPr>
              <w:t>京东钢琴品牌分布扇形图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default" w:ascii="JetBrains Mono" w:hAnsi="JetBrains Mono" w:eastAsia="JetBrains Mono" w:cs="JetBrains Mono"/>
                <w:color w:val="660099"/>
                <w:sz w:val="19"/>
                <w:szCs w:val="19"/>
                <w:shd w:val="clear" w:fill="FFFFFF"/>
              </w:rPr>
              <w:t>pos_top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=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'50px'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))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    .set_series_opts(</w:t>
            </w:r>
            <w:r>
              <w:rPr>
                <w:rFonts w:hint="default" w:ascii="JetBrains Mono" w:hAnsi="JetBrains Mono" w:eastAsia="JetBrains Mono" w:cs="JetBrains Mono"/>
                <w:color w:val="660099"/>
                <w:sz w:val="19"/>
                <w:szCs w:val="19"/>
                <w:shd w:val="clear" w:fill="FFFFFF"/>
              </w:rPr>
              <w:t>label_opts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=opts.LabelOpts(</w:t>
            </w:r>
            <w:r>
              <w:rPr>
                <w:rFonts w:hint="default" w:ascii="JetBrains Mono" w:hAnsi="JetBrains Mono" w:eastAsia="JetBrains Mono" w:cs="JetBrains Mono"/>
                <w:color w:val="660099"/>
                <w:sz w:val="19"/>
                <w:szCs w:val="19"/>
                <w:shd w:val="clear" w:fill="FFFFFF"/>
              </w:rPr>
              <w:t>formatter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=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"{b}: {c}"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))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 xml:space="preserve">        .render(</w:t>
            </w:r>
            <w:r>
              <w:rPr>
                <w:rFonts w:hint="default" w:ascii="JetBrains Mono" w:hAnsi="JetBrains Mono" w:eastAsia="JetBrains Mono" w:cs="JetBrains Mono"/>
                <w:color w:val="067D17"/>
                <w:sz w:val="19"/>
                <w:szCs w:val="19"/>
                <w:shd w:val="clear" w:fill="FFFFFF"/>
              </w:rPr>
              <w:t>"pie_set_color.html"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JetBrains Mono" w:hAnsi="JetBrains Mono" w:eastAsia="JetBrains Mono" w:cs="JetBrains Mono"/>
                <w:color w:val="080808"/>
                <w:sz w:val="19"/>
                <w:szCs w:val="19"/>
                <w:shd w:val="clear" w:fill="FFFFFF"/>
              </w:rPr>
              <w:t>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最后,运行这个generate_pic.py文件,即可在pyecharts文件夹下面看到生成的pie_set_color.html文件,然后在浏览器打开这个html文件即可看到可视化的结果了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2266315"/>
                  <wp:effectExtent l="0" t="0" r="5715" b="4445"/>
                  <wp:docPr id="28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266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结果图效果: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3375025"/>
                  <wp:effectExtent l="0" t="0" r="4445" b="8255"/>
                  <wp:docPr id="2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37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JetBrains Mono">
    <w:panose1 w:val="02000009000000000000"/>
    <w:charset w:val="00"/>
    <w:family w:val="auto"/>
    <w:pitch w:val="default"/>
    <w:sig w:usb0="A00402FF" w:usb1="1200F9FB" w:usb2="02000028" w:usb3="00000000" w:csb0="2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1695954"/>
    <w:multiLevelType w:val="singleLevel"/>
    <w:tmpl w:val="31695954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3FBBFE52"/>
    <w:multiLevelType w:val="singleLevel"/>
    <w:tmpl w:val="3FBBFE52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JiNjM3ZGI4ZjNkYWMwYzM5MmM4NzU1MjY5MmUzZmIifQ=="/>
  </w:docVars>
  <w:rsids>
    <w:rsidRoot w:val="00000000"/>
    <w:rsid w:val="00207BC9"/>
    <w:rsid w:val="003840C3"/>
    <w:rsid w:val="00D81A86"/>
    <w:rsid w:val="012D25BD"/>
    <w:rsid w:val="01635F9F"/>
    <w:rsid w:val="018264EA"/>
    <w:rsid w:val="019E156C"/>
    <w:rsid w:val="01B61672"/>
    <w:rsid w:val="022A5A6E"/>
    <w:rsid w:val="02437083"/>
    <w:rsid w:val="02440220"/>
    <w:rsid w:val="02B54036"/>
    <w:rsid w:val="02F07CA5"/>
    <w:rsid w:val="030A0D62"/>
    <w:rsid w:val="03E27F01"/>
    <w:rsid w:val="03EF1A15"/>
    <w:rsid w:val="041534AD"/>
    <w:rsid w:val="04741294"/>
    <w:rsid w:val="04CE66EF"/>
    <w:rsid w:val="05082C18"/>
    <w:rsid w:val="052D0A47"/>
    <w:rsid w:val="05BE4265"/>
    <w:rsid w:val="05EC6DD5"/>
    <w:rsid w:val="068C54B9"/>
    <w:rsid w:val="073E518E"/>
    <w:rsid w:val="07A05F05"/>
    <w:rsid w:val="07DD6BCF"/>
    <w:rsid w:val="080116E4"/>
    <w:rsid w:val="080D262D"/>
    <w:rsid w:val="08626C5A"/>
    <w:rsid w:val="087936BC"/>
    <w:rsid w:val="08A74F5A"/>
    <w:rsid w:val="08B648FE"/>
    <w:rsid w:val="08DA591A"/>
    <w:rsid w:val="08E513F4"/>
    <w:rsid w:val="08E72741"/>
    <w:rsid w:val="09226F26"/>
    <w:rsid w:val="0985784F"/>
    <w:rsid w:val="09E85B5D"/>
    <w:rsid w:val="0A6B34F3"/>
    <w:rsid w:val="0A79028B"/>
    <w:rsid w:val="0AA75F7A"/>
    <w:rsid w:val="0ABB4953"/>
    <w:rsid w:val="0ABF664A"/>
    <w:rsid w:val="0ADF4592"/>
    <w:rsid w:val="0B072072"/>
    <w:rsid w:val="0B5C3E34"/>
    <w:rsid w:val="0B677C14"/>
    <w:rsid w:val="0BEA3F46"/>
    <w:rsid w:val="0C1466D9"/>
    <w:rsid w:val="0C2F1549"/>
    <w:rsid w:val="0C484C21"/>
    <w:rsid w:val="0C541138"/>
    <w:rsid w:val="0CE95BD1"/>
    <w:rsid w:val="0D3133C4"/>
    <w:rsid w:val="0D6C4B81"/>
    <w:rsid w:val="0D756147"/>
    <w:rsid w:val="0DA646F9"/>
    <w:rsid w:val="0DCE1A31"/>
    <w:rsid w:val="0E4722F0"/>
    <w:rsid w:val="0EAB71BE"/>
    <w:rsid w:val="0EB92FCA"/>
    <w:rsid w:val="0F8A4265"/>
    <w:rsid w:val="0FA16A76"/>
    <w:rsid w:val="0FD2073D"/>
    <w:rsid w:val="0FF7237E"/>
    <w:rsid w:val="0FFC0435"/>
    <w:rsid w:val="101B6E73"/>
    <w:rsid w:val="102825F4"/>
    <w:rsid w:val="102D3FF1"/>
    <w:rsid w:val="10540D1E"/>
    <w:rsid w:val="10741C20"/>
    <w:rsid w:val="10970E6A"/>
    <w:rsid w:val="10BB6B33"/>
    <w:rsid w:val="10C703C8"/>
    <w:rsid w:val="111E1B8C"/>
    <w:rsid w:val="117C1DD6"/>
    <w:rsid w:val="118E6D12"/>
    <w:rsid w:val="11A17AFB"/>
    <w:rsid w:val="122136E2"/>
    <w:rsid w:val="122A4C8C"/>
    <w:rsid w:val="12363260"/>
    <w:rsid w:val="12575356"/>
    <w:rsid w:val="12B35D3E"/>
    <w:rsid w:val="12C25A87"/>
    <w:rsid w:val="12F84EF0"/>
    <w:rsid w:val="13C93F21"/>
    <w:rsid w:val="14076A59"/>
    <w:rsid w:val="140F7BE3"/>
    <w:rsid w:val="14726DC9"/>
    <w:rsid w:val="14832432"/>
    <w:rsid w:val="14C11EE4"/>
    <w:rsid w:val="14EA1F2A"/>
    <w:rsid w:val="151E215B"/>
    <w:rsid w:val="15364132"/>
    <w:rsid w:val="153C5486"/>
    <w:rsid w:val="15723070"/>
    <w:rsid w:val="15AD11DB"/>
    <w:rsid w:val="15AF60E3"/>
    <w:rsid w:val="15BC0A68"/>
    <w:rsid w:val="15CF23F0"/>
    <w:rsid w:val="16034456"/>
    <w:rsid w:val="160C4EC1"/>
    <w:rsid w:val="162E676E"/>
    <w:rsid w:val="16404281"/>
    <w:rsid w:val="16761AB0"/>
    <w:rsid w:val="17680497"/>
    <w:rsid w:val="178168CD"/>
    <w:rsid w:val="180B7B1D"/>
    <w:rsid w:val="18185587"/>
    <w:rsid w:val="182377FA"/>
    <w:rsid w:val="1890336F"/>
    <w:rsid w:val="18C633D5"/>
    <w:rsid w:val="190007DF"/>
    <w:rsid w:val="19211766"/>
    <w:rsid w:val="19213EB6"/>
    <w:rsid w:val="193E259F"/>
    <w:rsid w:val="19741FFC"/>
    <w:rsid w:val="197F2190"/>
    <w:rsid w:val="19AF4C20"/>
    <w:rsid w:val="19EF1EFC"/>
    <w:rsid w:val="1A136672"/>
    <w:rsid w:val="1AE91E9E"/>
    <w:rsid w:val="1AE92CAB"/>
    <w:rsid w:val="1B1F09DB"/>
    <w:rsid w:val="1B291859"/>
    <w:rsid w:val="1B2F50C2"/>
    <w:rsid w:val="1B7E1EDC"/>
    <w:rsid w:val="1BBE4DD8"/>
    <w:rsid w:val="1BED0EBF"/>
    <w:rsid w:val="1C3E1334"/>
    <w:rsid w:val="1C400181"/>
    <w:rsid w:val="1C752FA8"/>
    <w:rsid w:val="1CAF7941"/>
    <w:rsid w:val="1D1A64ED"/>
    <w:rsid w:val="1D772D50"/>
    <w:rsid w:val="1DB2146A"/>
    <w:rsid w:val="1E371A2C"/>
    <w:rsid w:val="1E417290"/>
    <w:rsid w:val="1EBE5C19"/>
    <w:rsid w:val="1EDD6BE3"/>
    <w:rsid w:val="1EF26B32"/>
    <w:rsid w:val="1F332EBA"/>
    <w:rsid w:val="1F5D5C0B"/>
    <w:rsid w:val="1F5D7227"/>
    <w:rsid w:val="1F763B96"/>
    <w:rsid w:val="1F8D5DF9"/>
    <w:rsid w:val="1FE553C2"/>
    <w:rsid w:val="20692FE3"/>
    <w:rsid w:val="20A45C19"/>
    <w:rsid w:val="20C40F70"/>
    <w:rsid w:val="20E70FE7"/>
    <w:rsid w:val="210406C9"/>
    <w:rsid w:val="21153299"/>
    <w:rsid w:val="212A205B"/>
    <w:rsid w:val="21317630"/>
    <w:rsid w:val="213D502E"/>
    <w:rsid w:val="21BC6A05"/>
    <w:rsid w:val="21C66BF1"/>
    <w:rsid w:val="220C28B3"/>
    <w:rsid w:val="222A7599"/>
    <w:rsid w:val="224632E1"/>
    <w:rsid w:val="22486A69"/>
    <w:rsid w:val="228A36C0"/>
    <w:rsid w:val="228F52D6"/>
    <w:rsid w:val="22D43D19"/>
    <w:rsid w:val="22FF35CB"/>
    <w:rsid w:val="238312C2"/>
    <w:rsid w:val="23A24068"/>
    <w:rsid w:val="23B959B8"/>
    <w:rsid w:val="23EE0080"/>
    <w:rsid w:val="242F0487"/>
    <w:rsid w:val="24632CC1"/>
    <w:rsid w:val="24651378"/>
    <w:rsid w:val="24B37C49"/>
    <w:rsid w:val="24BE1264"/>
    <w:rsid w:val="24DB1E16"/>
    <w:rsid w:val="24E81FEC"/>
    <w:rsid w:val="24EF58C2"/>
    <w:rsid w:val="251A0670"/>
    <w:rsid w:val="25641E0C"/>
    <w:rsid w:val="256619E3"/>
    <w:rsid w:val="258C3110"/>
    <w:rsid w:val="25A86E08"/>
    <w:rsid w:val="26475E58"/>
    <w:rsid w:val="26510F30"/>
    <w:rsid w:val="26B47885"/>
    <w:rsid w:val="27315D1D"/>
    <w:rsid w:val="275E470B"/>
    <w:rsid w:val="27B40E11"/>
    <w:rsid w:val="27EF5E2F"/>
    <w:rsid w:val="28164FBC"/>
    <w:rsid w:val="281A70C0"/>
    <w:rsid w:val="283C7070"/>
    <w:rsid w:val="284C045D"/>
    <w:rsid w:val="28680C8D"/>
    <w:rsid w:val="2868600E"/>
    <w:rsid w:val="28872632"/>
    <w:rsid w:val="289E5F46"/>
    <w:rsid w:val="28A95D87"/>
    <w:rsid w:val="28E7779C"/>
    <w:rsid w:val="29071417"/>
    <w:rsid w:val="2917514A"/>
    <w:rsid w:val="2930344F"/>
    <w:rsid w:val="29B7310C"/>
    <w:rsid w:val="29EC6874"/>
    <w:rsid w:val="29EE7C8A"/>
    <w:rsid w:val="29F301BC"/>
    <w:rsid w:val="2A3348B9"/>
    <w:rsid w:val="2A5A4A33"/>
    <w:rsid w:val="2A754BDC"/>
    <w:rsid w:val="2A7E7E18"/>
    <w:rsid w:val="2A8C1716"/>
    <w:rsid w:val="2B5B2E6D"/>
    <w:rsid w:val="2B6603B4"/>
    <w:rsid w:val="2C310575"/>
    <w:rsid w:val="2C620E88"/>
    <w:rsid w:val="2CC41432"/>
    <w:rsid w:val="2D5C496E"/>
    <w:rsid w:val="2D6D28A1"/>
    <w:rsid w:val="2DDA2821"/>
    <w:rsid w:val="2DE125F1"/>
    <w:rsid w:val="2DE6680E"/>
    <w:rsid w:val="2DEE4968"/>
    <w:rsid w:val="2E0A283D"/>
    <w:rsid w:val="2E43342B"/>
    <w:rsid w:val="2E853986"/>
    <w:rsid w:val="2EAD2E1E"/>
    <w:rsid w:val="2EAF6722"/>
    <w:rsid w:val="2F752EB5"/>
    <w:rsid w:val="2FA06AF1"/>
    <w:rsid w:val="2FD96721"/>
    <w:rsid w:val="30193D24"/>
    <w:rsid w:val="302D729E"/>
    <w:rsid w:val="30C23ADA"/>
    <w:rsid w:val="30E4675B"/>
    <w:rsid w:val="31210BB1"/>
    <w:rsid w:val="31254523"/>
    <w:rsid w:val="312C4761"/>
    <w:rsid w:val="3196141C"/>
    <w:rsid w:val="31BF56F7"/>
    <w:rsid w:val="31CA60EB"/>
    <w:rsid w:val="32326DEE"/>
    <w:rsid w:val="32565D7D"/>
    <w:rsid w:val="32704B98"/>
    <w:rsid w:val="32BA0F9A"/>
    <w:rsid w:val="32C52503"/>
    <w:rsid w:val="32C93046"/>
    <w:rsid w:val="32F91A55"/>
    <w:rsid w:val="330F12CB"/>
    <w:rsid w:val="334C47E1"/>
    <w:rsid w:val="33C37F8A"/>
    <w:rsid w:val="3402249C"/>
    <w:rsid w:val="34046622"/>
    <w:rsid w:val="3428494C"/>
    <w:rsid w:val="343529E2"/>
    <w:rsid w:val="343617E3"/>
    <w:rsid w:val="34A06FDF"/>
    <w:rsid w:val="34F5482E"/>
    <w:rsid w:val="35654CFA"/>
    <w:rsid w:val="357F2005"/>
    <w:rsid w:val="35B7623A"/>
    <w:rsid w:val="35D2297D"/>
    <w:rsid w:val="367A14DF"/>
    <w:rsid w:val="36EA69D1"/>
    <w:rsid w:val="37460314"/>
    <w:rsid w:val="374A2D3B"/>
    <w:rsid w:val="37563E6B"/>
    <w:rsid w:val="37610935"/>
    <w:rsid w:val="378F628E"/>
    <w:rsid w:val="37C04FF4"/>
    <w:rsid w:val="37F06D96"/>
    <w:rsid w:val="38434D5F"/>
    <w:rsid w:val="38504F55"/>
    <w:rsid w:val="38685317"/>
    <w:rsid w:val="38852DEB"/>
    <w:rsid w:val="38A75DDC"/>
    <w:rsid w:val="38D31E77"/>
    <w:rsid w:val="38DC2580"/>
    <w:rsid w:val="38F518B2"/>
    <w:rsid w:val="39100392"/>
    <w:rsid w:val="39515E8C"/>
    <w:rsid w:val="398212D7"/>
    <w:rsid w:val="3A20427C"/>
    <w:rsid w:val="3A2D692C"/>
    <w:rsid w:val="3A4563D8"/>
    <w:rsid w:val="3A640560"/>
    <w:rsid w:val="3A686A7E"/>
    <w:rsid w:val="3A8932A5"/>
    <w:rsid w:val="3A963F7B"/>
    <w:rsid w:val="3AF72818"/>
    <w:rsid w:val="3B293089"/>
    <w:rsid w:val="3B724229"/>
    <w:rsid w:val="3B954241"/>
    <w:rsid w:val="3CA64660"/>
    <w:rsid w:val="3CCC71F2"/>
    <w:rsid w:val="3CDA52BC"/>
    <w:rsid w:val="3CEA4811"/>
    <w:rsid w:val="3D0E07DC"/>
    <w:rsid w:val="3D2442FD"/>
    <w:rsid w:val="3D995F73"/>
    <w:rsid w:val="3E09134A"/>
    <w:rsid w:val="3E126EB8"/>
    <w:rsid w:val="3E3512FD"/>
    <w:rsid w:val="3E416D36"/>
    <w:rsid w:val="3E42333B"/>
    <w:rsid w:val="3E6F6FF0"/>
    <w:rsid w:val="3E7154CE"/>
    <w:rsid w:val="3EDE737F"/>
    <w:rsid w:val="3EF92944"/>
    <w:rsid w:val="3F06319C"/>
    <w:rsid w:val="3F234470"/>
    <w:rsid w:val="3F4F0FDF"/>
    <w:rsid w:val="3F6164F5"/>
    <w:rsid w:val="3F6D3E39"/>
    <w:rsid w:val="3FAF5ABC"/>
    <w:rsid w:val="3FD4715C"/>
    <w:rsid w:val="401B7113"/>
    <w:rsid w:val="40381A73"/>
    <w:rsid w:val="409A0423"/>
    <w:rsid w:val="40C41559"/>
    <w:rsid w:val="40EA7211"/>
    <w:rsid w:val="410D6A40"/>
    <w:rsid w:val="4111176C"/>
    <w:rsid w:val="413A72C9"/>
    <w:rsid w:val="413B5CC9"/>
    <w:rsid w:val="4148673B"/>
    <w:rsid w:val="41940F1A"/>
    <w:rsid w:val="41FC6690"/>
    <w:rsid w:val="425F3908"/>
    <w:rsid w:val="42A72C18"/>
    <w:rsid w:val="42AB4E85"/>
    <w:rsid w:val="42B706E8"/>
    <w:rsid w:val="42E46273"/>
    <w:rsid w:val="434153BF"/>
    <w:rsid w:val="43653137"/>
    <w:rsid w:val="438A4CDB"/>
    <w:rsid w:val="4393419B"/>
    <w:rsid w:val="43B67E95"/>
    <w:rsid w:val="43F87B9F"/>
    <w:rsid w:val="44961E91"/>
    <w:rsid w:val="4500799B"/>
    <w:rsid w:val="45060392"/>
    <w:rsid w:val="452746A2"/>
    <w:rsid w:val="458C5CEC"/>
    <w:rsid w:val="45A01B16"/>
    <w:rsid w:val="45AA4FFE"/>
    <w:rsid w:val="45C63EDE"/>
    <w:rsid w:val="45D55AE3"/>
    <w:rsid w:val="45EC57D9"/>
    <w:rsid w:val="46116FEE"/>
    <w:rsid w:val="46202A9A"/>
    <w:rsid w:val="46260A80"/>
    <w:rsid w:val="464D0671"/>
    <w:rsid w:val="4681052C"/>
    <w:rsid w:val="46B70DFC"/>
    <w:rsid w:val="4703462D"/>
    <w:rsid w:val="474706E1"/>
    <w:rsid w:val="47A36F53"/>
    <w:rsid w:val="47D209FF"/>
    <w:rsid w:val="47E72F20"/>
    <w:rsid w:val="48164D90"/>
    <w:rsid w:val="48455675"/>
    <w:rsid w:val="48467239"/>
    <w:rsid w:val="485407C7"/>
    <w:rsid w:val="48991177"/>
    <w:rsid w:val="48FC21D7"/>
    <w:rsid w:val="495C057F"/>
    <w:rsid w:val="495C2C76"/>
    <w:rsid w:val="499B123A"/>
    <w:rsid w:val="49C9564B"/>
    <w:rsid w:val="49F050F9"/>
    <w:rsid w:val="4A034073"/>
    <w:rsid w:val="4A4C6847"/>
    <w:rsid w:val="4A783CB5"/>
    <w:rsid w:val="4AE02080"/>
    <w:rsid w:val="4AEB42B2"/>
    <w:rsid w:val="4AF55CBF"/>
    <w:rsid w:val="4C3B7FF8"/>
    <w:rsid w:val="4C451B6B"/>
    <w:rsid w:val="4CC36B68"/>
    <w:rsid w:val="4CFD2E8E"/>
    <w:rsid w:val="4D4828C8"/>
    <w:rsid w:val="4D665E71"/>
    <w:rsid w:val="4D707DE0"/>
    <w:rsid w:val="4DC60A82"/>
    <w:rsid w:val="4DD202D7"/>
    <w:rsid w:val="4DE1046B"/>
    <w:rsid w:val="4E067C57"/>
    <w:rsid w:val="4E1A4EAE"/>
    <w:rsid w:val="4E1F1228"/>
    <w:rsid w:val="4E2521D3"/>
    <w:rsid w:val="4E3A32D0"/>
    <w:rsid w:val="4E4A3EC7"/>
    <w:rsid w:val="4E5357B4"/>
    <w:rsid w:val="4E5C1022"/>
    <w:rsid w:val="4E797E26"/>
    <w:rsid w:val="4E824A26"/>
    <w:rsid w:val="4EA81E06"/>
    <w:rsid w:val="4EB00A43"/>
    <w:rsid w:val="4EC975A7"/>
    <w:rsid w:val="4EF11305"/>
    <w:rsid w:val="4EF36A14"/>
    <w:rsid w:val="4F2117B1"/>
    <w:rsid w:val="4FCB7E32"/>
    <w:rsid w:val="50B41F2A"/>
    <w:rsid w:val="50D71560"/>
    <w:rsid w:val="50E43195"/>
    <w:rsid w:val="50E54725"/>
    <w:rsid w:val="5148306F"/>
    <w:rsid w:val="514D4F04"/>
    <w:rsid w:val="51620F31"/>
    <w:rsid w:val="51711289"/>
    <w:rsid w:val="51A57EC9"/>
    <w:rsid w:val="51D3735B"/>
    <w:rsid w:val="51D57A6A"/>
    <w:rsid w:val="521C42BA"/>
    <w:rsid w:val="52243BDC"/>
    <w:rsid w:val="527D7845"/>
    <w:rsid w:val="52AA63B5"/>
    <w:rsid w:val="52DA6C4D"/>
    <w:rsid w:val="52DD4D58"/>
    <w:rsid w:val="52DE6C30"/>
    <w:rsid w:val="531E3C37"/>
    <w:rsid w:val="532450C7"/>
    <w:rsid w:val="5339586F"/>
    <w:rsid w:val="534327B1"/>
    <w:rsid w:val="53CC4238"/>
    <w:rsid w:val="53DF43C8"/>
    <w:rsid w:val="54212CE5"/>
    <w:rsid w:val="54D75805"/>
    <w:rsid w:val="55174EC8"/>
    <w:rsid w:val="554F368F"/>
    <w:rsid w:val="55704549"/>
    <w:rsid w:val="55C622A8"/>
    <w:rsid w:val="55C935DF"/>
    <w:rsid w:val="567B7BFD"/>
    <w:rsid w:val="56D71DD1"/>
    <w:rsid w:val="572B0FB2"/>
    <w:rsid w:val="57592280"/>
    <w:rsid w:val="575B27BF"/>
    <w:rsid w:val="57F053F7"/>
    <w:rsid w:val="580A71A2"/>
    <w:rsid w:val="58810003"/>
    <w:rsid w:val="58CB3EE9"/>
    <w:rsid w:val="58D56560"/>
    <w:rsid w:val="58E80082"/>
    <w:rsid w:val="59016429"/>
    <w:rsid w:val="59B66869"/>
    <w:rsid w:val="5A221E61"/>
    <w:rsid w:val="5A405CDC"/>
    <w:rsid w:val="5ADF1011"/>
    <w:rsid w:val="5B0473E8"/>
    <w:rsid w:val="5B200C9B"/>
    <w:rsid w:val="5B542D67"/>
    <w:rsid w:val="5B880159"/>
    <w:rsid w:val="5BA44364"/>
    <w:rsid w:val="5BF44F90"/>
    <w:rsid w:val="5C3C060B"/>
    <w:rsid w:val="5C8C7B40"/>
    <w:rsid w:val="5CB2320B"/>
    <w:rsid w:val="5CE172C2"/>
    <w:rsid w:val="5D0B1600"/>
    <w:rsid w:val="5DB42C29"/>
    <w:rsid w:val="5DE227D8"/>
    <w:rsid w:val="5EE129A8"/>
    <w:rsid w:val="5EF231DE"/>
    <w:rsid w:val="5F2416E8"/>
    <w:rsid w:val="5F322057"/>
    <w:rsid w:val="5F5A7618"/>
    <w:rsid w:val="5F5E320B"/>
    <w:rsid w:val="5F9700FD"/>
    <w:rsid w:val="5FB94179"/>
    <w:rsid w:val="5FD4404B"/>
    <w:rsid w:val="5FD650D9"/>
    <w:rsid w:val="6025396A"/>
    <w:rsid w:val="606D6601"/>
    <w:rsid w:val="608C7402"/>
    <w:rsid w:val="60B3541A"/>
    <w:rsid w:val="60BD6C2C"/>
    <w:rsid w:val="60CC028A"/>
    <w:rsid w:val="60DA29A7"/>
    <w:rsid w:val="610228A3"/>
    <w:rsid w:val="610D74CC"/>
    <w:rsid w:val="61477910"/>
    <w:rsid w:val="61546AC6"/>
    <w:rsid w:val="61744163"/>
    <w:rsid w:val="61E21F94"/>
    <w:rsid w:val="6239196F"/>
    <w:rsid w:val="6283706E"/>
    <w:rsid w:val="62900133"/>
    <w:rsid w:val="62C10D18"/>
    <w:rsid w:val="632D5644"/>
    <w:rsid w:val="633478CF"/>
    <w:rsid w:val="6355773F"/>
    <w:rsid w:val="63730E90"/>
    <w:rsid w:val="63780680"/>
    <w:rsid w:val="63A51ED0"/>
    <w:rsid w:val="6416215A"/>
    <w:rsid w:val="647D0836"/>
    <w:rsid w:val="6503795B"/>
    <w:rsid w:val="650D6026"/>
    <w:rsid w:val="652C12F7"/>
    <w:rsid w:val="659B7E06"/>
    <w:rsid w:val="65A92D3E"/>
    <w:rsid w:val="65D1660A"/>
    <w:rsid w:val="660F5D57"/>
    <w:rsid w:val="668B07A2"/>
    <w:rsid w:val="66AF4608"/>
    <w:rsid w:val="66D41C46"/>
    <w:rsid w:val="66E2573B"/>
    <w:rsid w:val="6723497B"/>
    <w:rsid w:val="673B46C1"/>
    <w:rsid w:val="67B101D9"/>
    <w:rsid w:val="67CE39F5"/>
    <w:rsid w:val="68426856"/>
    <w:rsid w:val="68465F25"/>
    <w:rsid w:val="684D4BD8"/>
    <w:rsid w:val="688755A8"/>
    <w:rsid w:val="68941D07"/>
    <w:rsid w:val="68D0468F"/>
    <w:rsid w:val="68EE2D71"/>
    <w:rsid w:val="6900358D"/>
    <w:rsid w:val="69752391"/>
    <w:rsid w:val="69D630DA"/>
    <w:rsid w:val="6A2829D5"/>
    <w:rsid w:val="6A526B52"/>
    <w:rsid w:val="6A6B3750"/>
    <w:rsid w:val="6A7C471A"/>
    <w:rsid w:val="6A897D1D"/>
    <w:rsid w:val="6AED7453"/>
    <w:rsid w:val="6AF87740"/>
    <w:rsid w:val="6B5A5048"/>
    <w:rsid w:val="6B6A2B79"/>
    <w:rsid w:val="6BB340D6"/>
    <w:rsid w:val="6BB7602F"/>
    <w:rsid w:val="6BE15C1A"/>
    <w:rsid w:val="6C2D6452"/>
    <w:rsid w:val="6C402A6E"/>
    <w:rsid w:val="6C4C227F"/>
    <w:rsid w:val="6C686B68"/>
    <w:rsid w:val="6C6D0976"/>
    <w:rsid w:val="6CAE13AE"/>
    <w:rsid w:val="6D4318D3"/>
    <w:rsid w:val="6D77413C"/>
    <w:rsid w:val="6D787F6C"/>
    <w:rsid w:val="6D9647F6"/>
    <w:rsid w:val="6DD644F6"/>
    <w:rsid w:val="6DF74925"/>
    <w:rsid w:val="6DFD6FE5"/>
    <w:rsid w:val="6E0950DD"/>
    <w:rsid w:val="6E380EC5"/>
    <w:rsid w:val="6EF87108"/>
    <w:rsid w:val="6F324290"/>
    <w:rsid w:val="6F680D98"/>
    <w:rsid w:val="6F734AEB"/>
    <w:rsid w:val="6F9472CA"/>
    <w:rsid w:val="701D640C"/>
    <w:rsid w:val="7028502E"/>
    <w:rsid w:val="704C6CF1"/>
    <w:rsid w:val="707B1384"/>
    <w:rsid w:val="708757BE"/>
    <w:rsid w:val="709C4587"/>
    <w:rsid w:val="717C3261"/>
    <w:rsid w:val="718F2B70"/>
    <w:rsid w:val="719106EC"/>
    <w:rsid w:val="7198635C"/>
    <w:rsid w:val="71B25FCE"/>
    <w:rsid w:val="71D13952"/>
    <w:rsid w:val="71D32EF0"/>
    <w:rsid w:val="71DD0AEE"/>
    <w:rsid w:val="721A7FA6"/>
    <w:rsid w:val="722525A0"/>
    <w:rsid w:val="72D54D7C"/>
    <w:rsid w:val="72FD2525"/>
    <w:rsid w:val="732D7394"/>
    <w:rsid w:val="7333057C"/>
    <w:rsid w:val="738642C8"/>
    <w:rsid w:val="73A31BCE"/>
    <w:rsid w:val="73A87A1C"/>
    <w:rsid w:val="73BB6668"/>
    <w:rsid w:val="73CA0659"/>
    <w:rsid w:val="746F7452"/>
    <w:rsid w:val="74797294"/>
    <w:rsid w:val="749A0210"/>
    <w:rsid w:val="74E63B4A"/>
    <w:rsid w:val="74EF73F0"/>
    <w:rsid w:val="757D1F60"/>
    <w:rsid w:val="75B569F2"/>
    <w:rsid w:val="75BA7A8F"/>
    <w:rsid w:val="75BE0CA2"/>
    <w:rsid w:val="766C1E9B"/>
    <w:rsid w:val="76B31AD3"/>
    <w:rsid w:val="76C3247D"/>
    <w:rsid w:val="770245AD"/>
    <w:rsid w:val="77CF26E1"/>
    <w:rsid w:val="77D86D1D"/>
    <w:rsid w:val="77E5577B"/>
    <w:rsid w:val="77FF7BE9"/>
    <w:rsid w:val="78157DAF"/>
    <w:rsid w:val="78850FF2"/>
    <w:rsid w:val="7898111D"/>
    <w:rsid w:val="78986F77"/>
    <w:rsid w:val="78B159BA"/>
    <w:rsid w:val="78B62D08"/>
    <w:rsid w:val="78BE5CF1"/>
    <w:rsid w:val="78EF2487"/>
    <w:rsid w:val="793364C5"/>
    <w:rsid w:val="7992603C"/>
    <w:rsid w:val="799C6968"/>
    <w:rsid w:val="79F646C4"/>
    <w:rsid w:val="7A0D2579"/>
    <w:rsid w:val="7A2D20B4"/>
    <w:rsid w:val="7A786B83"/>
    <w:rsid w:val="7AB76001"/>
    <w:rsid w:val="7AC34732"/>
    <w:rsid w:val="7AC57149"/>
    <w:rsid w:val="7AE069B4"/>
    <w:rsid w:val="7AE74A5D"/>
    <w:rsid w:val="7AF62058"/>
    <w:rsid w:val="7B114B2B"/>
    <w:rsid w:val="7B212C86"/>
    <w:rsid w:val="7B4C4309"/>
    <w:rsid w:val="7B4D15D5"/>
    <w:rsid w:val="7B8705D3"/>
    <w:rsid w:val="7BB875AB"/>
    <w:rsid w:val="7BC46BA9"/>
    <w:rsid w:val="7C1032C9"/>
    <w:rsid w:val="7C2F7F9A"/>
    <w:rsid w:val="7C733B53"/>
    <w:rsid w:val="7D091B0F"/>
    <w:rsid w:val="7D1666BD"/>
    <w:rsid w:val="7D24431C"/>
    <w:rsid w:val="7DD81820"/>
    <w:rsid w:val="7DDE101B"/>
    <w:rsid w:val="7E874B1F"/>
    <w:rsid w:val="7F212147"/>
    <w:rsid w:val="7F565070"/>
    <w:rsid w:val="7F7424CC"/>
    <w:rsid w:val="7F7678E7"/>
    <w:rsid w:val="7FC543CA"/>
    <w:rsid w:val="7FE97FC9"/>
    <w:rsid w:val="7FF07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1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2">
    <w:name w:val="FollowedHyperlink"/>
    <w:basedOn w:val="11"/>
    <w:qFormat/>
    <w:uiPriority w:val="0"/>
    <w:rPr>
      <w:color w:val="800080"/>
      <w:u w:val="single"/>
    </w:rPr>
  </w:style>
  <w:style w:type="character" w:styleId="13">
    <w:name w:val="Hyperlink"/>
    <w:basedOn w:val="11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2555</Words>
  <Characters>5380</Characters>
  <Lines>0</Lines>
  <Paragraphs>0</Paragraphs>
  <TotalTime>12</TotalTime>
  <ScaleCrop>false</ScaleCrop>
  <LinksUpToDate>false</LinksUpToDate>
  <CharactersWithSpaces>5923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2022-12-15T23:20:00Z</dcterms:created>
  <dc:creator>24661</dc:creator>
  <cp:lastModifiedBy>熔断降级sentinel</cp:lastModifiedBy>
  <dcterms:modified xsi:type="dcterms:W3CDTF">2022-12-19T00:38:57Z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2E89B94D38AB4F77BB5581A70AF4FDA8</vt:lpwstr>
  </property>
</Properties>
</file>